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DF2" w:rsidRPr="000F702F" w:rsidRDefault="008B4DF2" w:rsidP="00670842">
      <w:pPr>
        <w:tabs>
          <w:tab w:val="left" w:pos="360"/>
          <w:tab w:val="left" w:pos="4680"/>
        </w:tabs>
        <w:spacing w:after="0" w:line="240" w:lineRule="auto"/>
        <w:jc w:val="center"/>
        <w:rPr>
          <w:rFonts w:ascii="Times New Roman" w:hAnsi="Times New Roman"/>
          <w:b/>
          <w:bCs/>
          <w:color w:val="00B0F0"/>
          <w:sz w:val="26"/>
          <w:szCs w:val="26"/>
        </w:rPr>
      </w:pPr>
      <w:r w:rsidRPr="000F702F">
        <w:rPr>
          <w:rFonts w:ascii="Times New Roman" w:hAnsi="Times New Roman"/>
          <w:b/>
          <w:bCs/>
          <w:sz w:val="26"/>
          <w:szCs w:val="26"/>
        </w:rPr>
        <w:t>ПЕРЕЛІК</w:t>
      </w:r>
    </w:p>
    <w:p w:rsidR="008B4DF2" w:rsidRPr="000F702F" w:rsidRDefault="008B4DF2" w:rsidP="00434072">
      <w:pPr>
        <w:tabs>
          <w:tab w:val="left" w:pos="360"/>
          <w:tab w:val="left" w:pos="4680"/>
        </w:tabs>
        <w:spacing w:after="0" w:line="240" w:lineRule="auto"/>
        <w:ind w:right="-296"/>
        <w:rPr>
          <w:rFonts w:ascii="Times New Roman" w:hAnsi="Times New Roman"/>
          <w:b/>
          <w:sz w:val="26"/>
          <w:szCs w:val="26"/>
        </w:rPr>
      </w:pPr>
      <w:r w:rsidRPr="000F702F">
        <w:rPr>
          <w:rFonts w:ascii="Times New Roman" w:hAnsi="Times New Roman"/>
          <w:b/>
          <w:sz w:val="26"/>
          <w:szCs w:val="26"/>
        </w:rPr>
        <w:t>питан</w:t>
      </w:r>
      <w:r w:rsidR="00D523C5" w:rsidRPr="000F702F">
        <w:rPr>
          <w:rFonts w:ascii="Times New Roman" w:hAnsi="Times New Roman"/>
          <w:b/>
          <w:sz w:val="26"/>
          <w:szCs w:val="26"/>
        </w:rPr>
        <w:t xml:space="preserve">ь, які виносяться на розгляд  </w:t>
      </w:r>
      <w:r w:rsidR="0053036B" w:rsidRPr="000F702F">
        <w:rPr>
          <w:rFonts w:ascii="Times New Roman" w:hAnsi="Times New Roman"/>
          <w:b/>
          <w:sz w:val="26"/>
          <w:szCs w:val="26"/>
        </w:rPr>
        <w:t xml:space="preserve">LІ </w:t>
      </w:r>
      <w:r w:rsidR="00670842" w:rsidRPr="000F702F">
        <w:rPr>
          <w:rFonts w:ascii="Times New Roman" w:hAnsi="Times New Roman"/>
          <w:b/>
          <w:sz w:val="26"/>
          <w:szCs w:val="26"/>
        </w:rPr>
        <w:t xml:space="preserve">(позачергової) </w:t>
      </w:r>
      <w:r w:rsidR="0053036B" w:rsidRPr="000F702F">
        <w:rPr>
          <w:rFonts w:ascii="Times New Roman" w:hAnsi="Times New Roman"/>
          <w:b/>
          <w:sz w:val="26"/>
          <w:szCs w:val="26"/>
        </w:rPr>
        <w:t xml:space="preserve">сесії міської ради </w:t>
      </w:r>
      <w:r w:rsidRPr="000F702F">
        <w:rPr>
          <w:rFonts w:ascii="Times New Roman" w:hAnsi="Times New Roman"/>
          <w:b/>
          <w:sz w:val="26"/>
          <w:szCs w:val="26"/>
          <w:lang w:val="en-US"/>
        </w:rPr>
        <w:t>V</w:t>
      </w:r>
      <w:r w:rsidRPr="000F702F">
        <w:rPr>
          <w:rFonts w:ascii="Times New Roman" w:hAnsi="Times New Roman"/>
          <w:b/>
          <w:sz w:val="26"/>
          <w:szCs w:val="26"/>
        </w:rPr>
        <w:t>ІІ скликання</w:t>
      </w:r>
    </w:p>
    <w:p w:rsidR="008B4DF2" w:rsidRDefault="00670842" w:rsidP="00670842">
      <w:pPr>
        <w:tabs>
          <w:tab w:val="left" w:pos="360"/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F702F">
        <w:rPr>
          <w:rFonts w:ascii="Times New Roman" w:hAnsi="Times New Roman"/>
          <w:b/>
          <w:sz w:val="26"/>
          <w:szCs w:val="26"/>
        </w:rPr>
        <w:t>06</w:t>
      </w:r>
      <w:r w:rsidR="0053036B" w:rsidRPr="000F702F">
        <w:rPr>
          <w:rFonts w:ascii="Times New Roman" w:hAnsi="Times New Roman"/>
          <w:b/>
          <w:sz w:val="26"/>
          <w:szCs w:val="26"/>
        </w:rPr>
        <w:t xml:space="preserve"> </w:t>
      </w:r>
      <w:r w:rsidR="001854F7" w:rsidRPr="000F702F">
        <w:rPr>
          <w:rFonts w:ascii="Times New Roman" w:hAnsi="Times New Roman"/>
          <w:b/>
          <w:sz w:val="26"/>
          <w:szCs w:val="26"/>
        </w:rPr>
        <w:t>грудня</w:t>
      </w:r>
      <w:r w:rsidR="008B4DF2" w:rsidRPr="000F702F">
        <w:rPr>
          <w:rFonts w:ascii="Times New Roman" w:hAnsi="Times New Roman"/>
          <w:b/>
          <w:sz w:val="26"/>
          <w:szCs w:val="26"/>
        </w:rPr>
        <w:t xml:space="preserve"> 201</w:t>
      </w:r>
      <w:r w:rsidR="002D4F01" w:rsidRPr="000F702F">
        <w:rPr>
          <w:rFonts w:ascii="Times New Roman" w:hAnsi="Times New Roman"/>
          <w:b/>
          <w:sz w:val="26"/>
          <w:szCs w:val="26"/>
        </w:rPr>
        <w:t>8</w:t>
      </w:r>
      <w:r w:rsidR="008B4DF2" w:rsidRPr="000F702F">
        <w:rPr>
          <w:rFonts w:ascii="Times New Roman" w:hAnsi="Times New Roman"/>
          <w:b/>
          <w:sz w:val="26"/>
          <w:szCs w:val="26"/>
        </w:rPr>
        <w:t xml:space="preserve"> року</w:t>
      </w:r>
    </w:p>
    <w:p w:rsidR="00434072" w:rsidRPr="000F702F" w:rsidRDefault="00434072" w:rsidP="00670842">
      <w:pPr>
        <w:tabs>
          <w:tab w:val="left" w:pos="360"/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70842" w:rsidRPr="000F702F" w:rsidRDefault="00D960AF" w:rsidP="006708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F702F">
        <w:rPr>
          <w:rFonts w:ascii="Times New Roman" w:hAnsi="Times New Roman"/>
          <w:spacing w:val="10"/>
          <w:sz w:val="26"/>
          <w:szCs w:val="26"/>
        </w:rPr>
        <w:t xml:space="preserve">Про </w:t>
      </w:r>
      <w:r w:rsidR="00670842" w:rsidRPr="000F702F">
        <w:rPr>
          <w:rFonts w:ascii="Times New Roman" w:hAnsi="Times New Roman"/>
          <w:sz w:val="26"/>
          <w:szCs w:val="26"/>
        </w:rPr>
        <w:t xml:space="preserve">укладення угоди між </w:t>
      </w:r>
      <w:proofErr w:type="spellStart"/>
      <w:r w:rsidR="00670842" w:rsidRPr="000F702F">
        <w:rPr>
          <w:rFonts w:ascii="Times New Roman" w:hAnsi="Times New Roman"/>
          <w:sz w:val="26"/>
          <w:szCs w:val="26"/>
        </w:rPr>
        <w:t>Судилківською</w:t>
      </w:r>
      <w:proofErr w:type="spellEnd"/>
      <w:r w:rsidR="00670842" w:rsidRPr="000F702F">
        <w:rPr>
          <w:rFonts w:ascii="Times New Roman" w:hAnsi="Times New Roman"/>
          <w:sz w:val="26"/>
          <w:szCs w:val="26"/>
        </w:rPr>
        <w:t xml:space="preserve"> сільською радою та Шепетівською міською радою.</w:t>
      </w:r>
    </w:p>
    <w:p w:rsidR="00D960AF" w:rsidRPr="000F702F" w:rsidRDefault="00D960AF" w:rsidP="00670842">
      <w:pPr>
        <w:pStyle w:val="a4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0F702F">
        <w:rPr>
          <w:rFonts w:ascii="Times New Roman" w:hAnsi="Times New Roman"/>
          <w:sz w:val="26"/>
          <w:szCs w:val="26"/>
        </w:rPr>
        <w:tab/>
      </w:r>
      <w:r w:rsidRPr="000F702F">
        <w:rPr>
          <w:rFonts w:ascii="Times New Roman" w:hAnsi="Times New Roman"/>
          <w:sz w:val="26"/>
          <w:szCs w:val="26"/>
        </w:rPr>
        <w:tab/>
      </w:r>
      <w:r w:rsidR="00670842" w:rsidRPr="000F702F">
        <w:rPr>
          <w:rFonts w:ascii="Times New Roman" w:hAnsi="Times New Roman"/>
          <w:sz w:val="26"/>
          <w:szCs w:val="26"/>
        </w:rPr>
        <w:tab/>
      </w:r>
      <w:r w:rsidR="00670842" w:rsidRPr="000F702F">
        <w:rPr>
          <w:rFonts w:ascii="Times New Roman" w:hAnsi="Times New Roman"/>
          <w:sz w:val="26"/>
          <w:szCs w:val="26"/>
        </w:rPr>
        <w:tab/>
      </w:r>
      <w:r w:rsidRPr="000F702F">
        <w:rPr>
          <w:rFonts w:ascii="Times New Roman" w:hAnsi="Times New Roman"/>
          <w:sz w:val="26"/>
          <w:szCs w:val="26"/>
        </w:rPr>
        <w:t xml:space="preserve">Доповідає: </w:t>
      </w:r>
      <w:proofErr w:type="spellStart"/>
      <w:r w:rsidRPr="000F702F">
        <w:rPr>
          <w:rFonts w:ascii="Times New Roman" w:hAnsi="Times New Roman"/>
          <w:sz w:val="26"/>
          <w:szCs w:val="26"/>
        </w:rPr>
        <w:t>Дрищ</w:t>
      </w:r>
      <w:proofErr w:type="spellEnd"/>
      <w:r w:rsidRPr="000F702F">
        <w:rPr>
          <w:rFonts w:ascii="Times New Roman" w:hAnsi="Times New Roman"/>
          <w:sz w:val="26"/>
          <w:szCs w:val="26"/>
        </w:rPr>
        <w:t xml:space="preserve"> В.О. – начальник фінансового управління</w:t>
      </w:r>
    </w:p>
    <w:p w:rsidR="00670842" w:rsidRPr="000F702F" w:rsidRDefault="001854F7" w:rsidP="0067084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F702F">
        <w:rPr>
          <w:rFonts w:ascii="Times New Roman" w:hAnsi="Times New Roman"/>
          <w:spacing w:val="10"/>
          <w:sz w:val="26"/>
          <w:szCs w:val="26"/>
        </w:rPr>
        <w:t xml:space="preserve">Про </w:t>
      </w:r>
      <w:r w:rsidR="00670842" w:rsidRPr="000F702F">
        <w:rPr>
          <w:rFonts w:ascii="Times New Roman" w:hAnsi="Times New Roman"/>
          <w:sz w:val="26"/>
          <w:szCs w:val="26"/>
        </w:rPr>
        <w:t>внесення змін до бюджету міста на 2018рік.</w:t>
      </w:r>
    </w:p>
    <w:p w:rsidR="001854F7" w:rsidRPr="000F702F" w:rsidRDefault="00670842" w:rsidP="00670842">
      <w:pPr>
        <w:pStyle w:val="a4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0F702F">
        <w:rPr>
          <w:rFonts w:ascii="Times New Roman" w:hAnsi="Times New Roman"/>
          <w:sz w:val="26"/>
          <w:szCs w:val="26"/>
        </w:rPr>
        <w:tab/>
      </w:r>
      <w:r w:rsidRPr="000F702F">
        <w:rPr>
          <w:rFonts w:ascii="Times New Roman" w:hAnsi="Times New Roman"/>
          <w:sz w:val="26"/>
          <w:szCs w:val="26"/>
        </w:rPr>
        <w:tab/>
      </w:r>
      <w:r w:rsidRPr="000F702F">
        <w:rPr>
          <w:rFonts w:ascii="Times New Roman" w:hAnsi="Times New Roman"/>
          <w:sz w:val="26"/>
          <w:szCs w:val="26"/>
        </w:rPr>
        <w:tab/>
      </w:r>
      <w:r w:rsidRPr="000F702F">
        <w:rPr>
          <w:rFonts w:ascii="Times New Roman" w:hAnsi="Times New Roman"/>
          <w:sz w:val="26"/>
          <w:szCs w:val="26"/>
        </w:rPr>
        <w:tab/>
      </w:r>
      <w:r w:rsidR="001854F7" w:rsidRPr="000F702F">
        <w:rPr>
          <w:rFonts w:ascii="Times New Roman" w:hAnsi="Times New Roman"/>
          <w:sz w:val="26"/>
          <w:szCs w:val="26"/>
        </w:rPr>
        <w:t xml:space="preserve">Доповідає: </w:t>
      </w:r>
      <w:proofErr w:type="spellStart"/>
      <w:r w:rsidR="001854F7" w:rsidRPr="000F702F">
        <w:rPr>
          <w:rFonts w:ascii="Times New Roman" w:hAnsi="Times New Roman"/>
          <w:sz w:val="26"/>
          <w:szCs w:val="26"/>
        </w:rPr>
        <w:t>Дрищ</w:t>
      </w:r>
      <w:proofErr w:type="spellEnd"/>
      <w:r w:rsidR="001854F7" w:rsidRPr="000F702F">
        <w:rPr>
          <w:rFonts w:ascii="Times New Roman" w:hAnsi="Times New Roman"/>
          <w:sz w:val="26"/>
          <w:szCs w:val="26"/>
        </w:rPr>
        <w:t xml:space="preserve"> В.О. – начальник фінансового управління</w:t>
      </w:r>
    </w:p>
    <w:p w:rsidR="00111D1D" w:rsidRPr="00EB196F" w:rsidRDefault="00111D1D" w:rsidP="00111D1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F702F">
        <w:rPr>
          <w:rFonts w:ascii="Times New Roman" w:hAnsi="Times New Roman"/>
          <w:spacing w:val="10"/>
          <w:sz w:val="26"/>
          <w:szCs w:val="26"/>
        </w:rPr>
        <w:t xml:space="preserve">Про </w:t>
      </w:r>
      <w:bookmarkStart w:id="0" w:name="_GoBack"/>
      <w:r w:rsidR="00EB196F" w:rsidRPr="00EB196F">
        <w:rPr>
          <w:rFonts w:ascii="Times New Roman" w:hAnsi="Times New Roman"/>
          <w:sz w:val="26"/>
          <w:szCs w:val="26"/>
        </w:rPr>
        <w:t xml:space="preserve">затвердження Положення про порядок списання майна комунальної власності територіальної громади </w:t>
      </w:r>
      <w:proofErr w:type="spellStart"/>
      <w:r w:rsidR="00EB196F" w:rsidRPr="00EB196F">
        <w:rPr>
          <w:rFonts w:ascii="Times New Roman" w:hAnsi="Times New Roman"/>
          <w:sz w:val="26"/>
          <w:szCs w:val="26"/>
        </w:rPr>
        <w:t>м.Шепетівки</w:t>
      </w:r>
      <w:proofErr w:type="spellEnd"/>
      <w:r w:rsidRPr="00EB196F">
        <w:rPr>
          <w:rFonts w:ascii="Times New Roman" w:hAnsi="Times New Roman"/>
          <w:sz w:val="26"/>
          <w:szCs w:val="26"/>
        </w:rPr>
        <w:t>.</w:t>
      </w:r>
    </w:p>
    <w:bookmarkEnd w:id="0"/>
    <w:p w:rsidR="00111D1D" w:rsidRDefault="00111D1D" w:rsidP="00111D1D">
      <w:pPr>
        <w:pStyle w:val="a4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0F702F">
        <w:rPr>
          <w:rFonts w:ascii="Times New Roman" w:hAnsi="Times New Roman"/>
          <w:sz w:val="26"/>
          <w:szCs w:val="26"/>
        </w:rPr>
        <w:tab/>
      </w:r>
      <w:r w:rsidRPr="000F702F">
        <w:rPr>
          <w:rFonts w:ascii="Times New Roman" w:hAnsi="Times New Roman"/>
          <w:sz w:val="26"/>
          <w:szCs w:val="26"/>
        </w:rPr>
        <w:tab/>
      </w:r>
      <w:r w:rsidRPr="000F702F">
        <w:rPr>
          <w:rFonts w:ascii="Times New Roman" w:hAnsi="Times New Roman"/>
          <w:sz w:val="26"/>
          <w:szCs w:val="26"/>
        </w:rPr>
        <w:tab/>
      </w:r>
      <w:r w:rsidRPr="000F702F">
        <w:rPr>
          <w:rFonts w:ascii="Times New Roman" w:hAnsi="Times New Roman"/>
          <w:sz w:val="26"/>
          <w:szCs w:val="26"/>
        </w:rPr>
        <w:tab/>
        <w:t xml:space="preserve">Доповідає: </w:t>
      </w:r>
      <w:proofErr w:type="spellStart"/>
      <w:r w:rsidRPr="000F702F">
        <w:rPr>
          <w:rFonts w:ascii="Times New Roman" w:hAnsi="Times New Roman"/>
          <w:sz w:val="26"/>
          <w:szCs w:val="26"/>
        </w:rPr>
        <w:t>Дрищ</w:t>
      </w:r>
      <w:proofErr w:type="spellEnd"/>
      <w:r w:rsidRPr="000F702F">
        <w:rPr>
          <w:rFonts w:ascii="Times New Roman" w:hAnsi="Times New Roman"/>
          <w:sz w:val="26"/>
          <w:szCs w:val="26"/>
        </w:rPr>
        <w:t xml:space="preserve"> В.О. – начальник фінансового управління</w:t>
      </w:r>
    </w:p>
    <w:p w:rsidR="00152B94" w:rsidRPr="000F702F" w:rsidRDefault="00152B94" w:rsidP="00670842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F702F">
        <w:rPr>
          <w:rFonts w:ascii="Times New Roman" w:hAnsi="Times New Roman"/>
          <w:sz w:val="26"/>
          <w:szCs w:val="26"/>
        </w:rPr>
        <w:t>Про затвердження міської Програми з організації харчування учнів закладів загальної середньої освіти на 2019 рік</w:t>
      </w:r>
    </w:p>
    <w:p w:rsidR="0081566A" w:rsidRPr="000F702F" w:rsidRDefault="00152B94" w:rsidP="000F702F">
      <w:pPr>
        <w:pStyle w:val="af1"/>
        <w:shd w:val="clear" w:color="auto" w:fill="FFFFFF"/>
        <w:spacing w:before="0" w:beforeAutospacing="0" w:after="0" w:afterAutospacing="0" w:line="276" w:lineRule="auto"/>
        <w:ind w:left="2832" w:hanging="705"/>
        <w:contextualSpacing/>
        <w:jc w:val="both"/>
        <w:rPr>
          <w:sz w:val="26"/>
          <w:szCs w:val="26"/>
          <w:lang w:val="uk-UA"/>
        </w:rPr>
      </w:pPr>
      <w:r w:rsidRPr="000F702F">
        <w:rPr>
          <w:sz w:val="26"/>
          <w:szCs w:val="26"/>
          <w:lang w:val="uk-UA"/>
        </w:rPr>
        <w:t xml:space="preserve">Доповідає: </w:t>
      </w:r>
      <w:r w:rsidR="0081566A" w:rsidRPr="000F702F">
        <w:rPr>
          <w:sz w:val="26"/>
          <w:szCs w:val="26"/>
          <w:lang w:val="uk-UA"/>
        </w:rPr>
        <w:t>Басистюк Л.Д. – головний спеціаліст управління освіти</w:t>
      </w:r>
    </w:p>
    <w:p w:rsidR="00152B94" w:rsidRPr="00434072" w:rsidRDefault="0081566A" w:rsidP="00670842">
      <w:pPr>
        <w:pStyle w:val="af1"/>
        <w:shd w:val="clear" w:color="auto" w:fill="FFFFFF"/>
        <w:spacing w:before="0" w:beforeAutospacing="0" w:after="0" w:afterAutospacing="0" w:line="276" w:lineRule="auto"/>
        <w:ind w:left="2832"/>
        <w:contextualSpacing/>
        <w:jc w:val="both"/>
        <w:rPr>
          <w:color w:val="000000"/>
          <w:sz w:val="26"/>
          <w:szCs w:val="26"/>
          <w:lang w:val="uk-UA"/>
        </w:rPr>
      </w:pPr>
      <w:r w:rsidRPr="000F702F">
        <w:rPr>
          <w:sz w:val="26"/>
          <w:szCs w:val="26"/>
          <w:lang w:val="uk-UA"/>
        </w:rPr>
        <w:t>Шепетівської міської ради</w:t>
      </w:r>
    </w:p>
    <w:p w:rsidR="00670842" w:rsidRPr="000F702F" w:rsidRDefault="00D5418B" w:rsidP="00670842">
      <w:pPr>
        <w:numPr>
          <w:ilvl w:val="0"/>
          <w:numId w:val="1"/>
        </w:numPr>
        <w:spacing w:after="0"/>
        <w:ind w:left="0" w:firstLine="0"/>
        <w:rPr>
          <w:rFonts w:ascii="Times New Roman" w:hAnsi="Times New Roman"/>
          <w:sz w:val="26"/>
          <w:szCs w:val="26"/>
        </w:rPr>
      </w:pPr>
      <w:r w:rsidRPr="000F702F">
        <w:rPr>
          <w:rFonts w:ascii="Times New Roman" w:hAnsi="Times New Roman"/>
          <w:color w:val="000000"/>
          <w:sz w:val="26"/>
          <w:szCs w:val="26"/>
        </w:rPr>
        <w:t xml:space="preserve">Про  </w:t>
      </w:r>
      <w:r w:rsidR="00670842" w:rsidRPr="000F702F">
        <w:rPr>
          <w:rFonts w:ascii="Times New Roman" w:hAnsi="Times New Roman"/>
          <w:sz w:val="26"/>
          <w:szCs w:val="26"/>
        </w:rPr>
        <w:t xml:space="preserve"> внесення змін та доповнень в рішення ХХІ</w:t>
      </w:r>
      <w:r w:rsidR="00670842" w:rsidRPr="000F702F">
        <w:rPr>
          <w:rFonts w:ascii="Times New Roman" w:hAnsi="Times New Roman"/>
          <w:sz w:val="26"/>
          <w:szCs w:val="26"/>
          <w:lang w:val="en-US"/>
        </w:rPr>
        <w:t>V</w:t>
      </w:r>
      <w:r w:rsidR="00670842" w:rsidRPr="000F702F">
        <w:rPr>
          <w:rFonts w:ascii="Times New Roman" w:hAnsi="Times New Roman"/>
          <w:sz w:val="26"/>
          <w:szCs w:val="26"/>
        </w:rPr>
        <w:t xml:space="preserve"> сесії міської ради </w:t>
      </w:r>
      <w:r w:rsidR="00670842" w:rsidRPr="000F702F">
        <w:rPr>
          <w:rFonts w:ascii="Times New Roman" w:hAnsi="Times New Roman"/>
          <w:sz w:val="26"/>
          <w:szCs w:val="26"/>
          <w:lang w:val="en-US"/>
        </w:rPr>
        <w:t>V</w:t>
      </w:r>
      <w:r w:rsidR="00670842" w:rsidRPr="000F702F">
        <w:rPr>
          <w:rFonts w:ascii="Times New Roman" w:hAnsi="Times New Roman"/>
          <w:sz w:val="26"/>
          <w:szCs w:val="26"/>
        </w:rPr>
        <w:t>ІІ скликання від 18.07.2017р. №23 «Про затвердження структури апарату міської ради та виконавчого комітету, виконавчих органів Шепетівської міської ради, штатів та їх загальної чисельності»</w:t>
      </w:r>
    </w:p>
    <w:p w:rsidR="00670842" w:rsidRPr="000F702F" w:rsidRDefault="00CB47D5" w:rsidP="000F702F">
      <w:pPr>
        <w:pStyle w:val="a4"/>
        <w:spacing w:after="0"/>
        <w:ind w:left="2136"/>
        <w:jc w:val="both"/>
        <w:rPr>
          <w:rFonts w:ascii="Times New Roman" w:hAnsi="Times New Roman"/>
          <w:sz w:val="26"/>
          <w:szCs w:val="26"/>
        </w:rPr>
      </w:pPr>
      <w:r w:rsidRPr="00434072">
        <w:rPr>
          <w:rFonts w:ascii="Times New Roman" w:hAnsi="Times New Roman"/>
          <w:color w:val="000000"/>
          <w:sz w:val="26"/>
          <w:szCs w:val="26"/>
        </w:rPr>
        <w:t xml:space="preserve">Доповідає: </w:t>
      </w:r>
      <w:r w:rsidR="00670842" w:rsidRPr="00434072">
        <w:rPr>
          <w:rFonts w:ascii="Times New Roman" w:hAnsi="Times New Roman"/>
          <w:color w:val="000000"/>
          <w:sz w:val="26"/>
          <w:szCs w:val="26"/>
        </w:rPr>
        <w:t>Адамець</w:t>
      </w:r>
      <w:r w:rsidRPr="00434072">
        <w:rPr>
          <w:rFonts w:ascii="Times New Roman" w:hAnsi="Times New Roman"/>
          <w:color w:val="000000"/>
          <w:sz w:val="26"/>
          <w:szCs w:val="26"/>
        </w:rPr>
        <w:t> </w:t>
      </w:r>
      <w:r w:rsidR="00670842" w:rsidRPr="00434072">
        <w:rPr>
          <w:rFonts w:ascii="Times New Roman" w:hAnsi="Times New Roman"/>
          <w:color w:val="000000"/>
          <w:sz w:val="26"/>
          <w:szCs w:val="26"/>
        </w:rPr>
        <w:t>В.П</w:t>
      </w:r>
      <w:r w:rsidRPr="00434072">
        <w:rPr>
          <w:rFonts w:ascii="Times New Roman" w:hAnsi="Times New Roman"/>
          <w:color w:val="000000"/>
          <w:sz w:val="26"/>
          <w:szCs w:val="26"/>
        </w:rPr>
        <w:t xml:space="preserve">.– начальник відділу </w:t>
      </w:r>
      <w:r w:rsidR="00670842" w:rsidRPr="000F702F">
        <w:rPr>
          <w:rFonts w:ascii="Times New Roman" w:hAnsi="Times New Roman"/>
          <w:sz w:val="26"/>
          <w:szCs w:val="26"/>
        </w:rPr>
        <w:t xml:space="preserve">з питань кадрової та                            </w:t>
      </w:r>
    </w:p>
    <w:p w:rsidR="00CB47D5" w:rsidRPr="00434072" w:rsidRDefault="00670842" w:rsidP="00670842">
      <w:pPr>
        <w:pStyle w:val="a4"/>
        <w:spacing w:after="0"/>
        <w:ind w:left="2136" w:firstLine="696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0F702F">
        <w:rPr>
          <w:rFonts w:ascii="Times New Roman" w:hAnsi="Times New Roman"/>
          <w:sz w:val="26"/>
          <w:szCs w:val="26"/>
        </w:rPr>
        <w:t>режимно</w:t>
      </w:r>
      <w:proofErr w:type="spellEnd"/>
      <w:r w:rsidRPr="000F702F">
        <w:rPr>
          <w:rFonts w:ascii="Times New Roman" w:hAnsi="Times New Roman"/>
          <w:sz w:val="26"/>
          <w:szCs w:val="26"/>
        </w:rPr>
        <w:t>-секретної   роботи</w:t>
      </w:r>
    </w:p>
    <w:p w:rsidR="00BE7F89" w:rsidRPr="00434072" w:rsidRDefault="002E355D" w:rsidP="00670842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/>
          <w:color w:val="000000"/>
          <w:sz w:val="26"/>
          <w:szCs w:val="26"/>
        </w:rPr>
      </w:pPr>
      <w:r w:rsidRPr="00434072">
        <w:rPr>
          <w:rFonts w:ascii="Times New Roman" w:hAnsi="Times New Roman"/>
          <w:color w:val="000000"/>
          <w:sz w:val="26"/>
          <w:szCs w:val="26"/>
        </w:rPr>
        <w:t>Р</w:t>
      </w:r>
      <w:r w:rsidR="00212034" w:rsidRPr="00434072">
        <w:rPr>
          <w:rFonts w:ascii="Times New Roman" w:hAnsi="Times New Roman"/>
          <w:color w:val="000000"/>
          <w:sz w:val="26"/>
          <w:szCs w:val="26"/>
        </w:rPr>
        <w:t>ізне</w:t>
      </w:r>
    </w:p>
    <w:p w:rsidR="00C57170" w:rsidRPr="000F702F" w:rsidRDefault="00C57170" w:rsidP="00670842">
      <w:pPr>
        <w:spacing w:after="0"/>
        <w:rPr>
          <w:rFonts w:ascii="Times New Roman" w:hAnsi="Times New Roman"/>
          <w:sz w:val="26"/>
          <w:szCs w:val="26"/>
        </w:rPr>
      </w:pPr>
    </w:p>
    <w:p w:rsidR="00E458B4" w:rsidRPr="00434072" w:rsidRDefault="00E458B4" w:rsidP="0067084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E458B4" w:rsidRPr="00434072" w:rsidSect="00670842">
      <w:pgSz w:w="11906" w:h="16838"/>
      <w:pgMar w:top="720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D5226"/>
    <w:multiLevelType w:val="hybridMultilevel"/>
    <w:tmpl w:val="3140BF24"/>
    <w:lvl w:ilvl="0" w:tplc="951256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AD144D"/>
    <w:multiLevelType w:val="hybridMultilevel"/>
    <w:tmpl w:val="E6804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367B7"/>
    <w:multiLevelType w:val="singleLevel"/>
    <w:tmpl w:val="309E8386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F1C1084"/>
    <w:multiLevelType w:val="hybridMultilevel"/>
    <w:tmpl w:val="74487D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73510"/>
    <w:multiLevelType w:val="singleLevel"/>
    <w:tmpl w:val="B2DAD6E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5" w15:restartNumberingAfterBreak="0">
    <w:nsid w:val="4DA155DB"/>
    <w:multiLevelType w:val="hybridMultilevel"/>
    <w:tmpl w:val="474A5E4E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52E855EC"/>
    <w:multiLevelType w:val="multilevel"/>
    <w:tmpl w:val="F676BC9C"/>
    <w:lvl w:ilvl="0">
      <w:start w:val="1"/>
      <w:numFmt w:val="decimal"/>
      <w:lvlText w:val="%1."/>
      <w:lvlJc w:val="left"/>
      <w:pPr>
        <w:ind w:left="1110" w:hanging="75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60" w:hanging="1800"/>
      </w:pPr>
      <w:rPr>
        <w:rFonts w:hint="default"/>
      </w:rPr>
    </w:lvl>
  </w:abstractNum>
  <w:abstractNum w:abstractNumId="7" w15:restartNumberingAfterBreak="0">
    <w:nsid w:val="542146C2"/>
    <w:multiLevelType w:val="hybridMultilevel"/>
    <w:tmpl w:val="711E156E"/>
    <w:lvl w:ilvl="0" w:tplc="89B093F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21014A"/>
    <w:multiLevelType w:val="hybridMultilevel"/>
    <w:tmpl w:val="082E1F78"/>
    <w:lvl w:ilvl="0" w:tplc="72A23A46">
      <w:start w:val="3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BBE0757"/>
    <w:multiLevelType w:val="hybridMultilevel"/>
    <w:tmpl w:val="438A9776"/>
    <w:lvl w:ilvl="0" w:tplc="0A60797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0E79FA"/>
    <w:multiLevelType w:val="multilevel"/>
    <w:tmpl w:val="3BD4AFB6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cs="Times New Roman"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cs="Times New Roman"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cs="Times New Roman"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cs="Times New Roman"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cs="Times New Roman"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cs="Times New Roman"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cs="Times New Roman" w:hint="default"/>
        <w:sz w:val="26"/>
      </w:rPr>
    </w:lvl>
  </w:abstractNum>
  <w:abstractNum w:abstractNumId="11" w15:restartNumberingAfterBreak="0">
    <w:nsid w:val="7C470E75"/>
    <w:multiLevelType w:val="hybridMultilevel"/>
    <w:tmpl w:val="6D6E78E4"/>
    <w:lvl w:ilvl="0" w:tplc="3198211A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11"/>
  </w:num>
  <w:num w:numId="7">
    <w:abstractNumId w:val="3"/>
  </w:num>
  <w:num w:numId="8">
    <w:abstractNumId w:val="10"/>
  </w:num>
  <w:num w:numId="9">
    <w:abstractNumId w:val="0"/>
  </w:num>
  <w:num w:numId="10">
    <w:abstractNumId w:val="6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4DF2"/>
    <w:rsid w:val="00000200"/>
    <w:rsid w:val="000005F7"/>
    <w:rsid w:val="0000153E"/>
    <w:rsid w:val="000144B0"/>
    <w:rsid w:val="00026F7E"/>
    <w:rsid w:val="0003157C"/>
    <w:rsid w:val="00036529"/>
    <w:rsid w:val="00036813"/>
    <w:rsid w:val="0006487B"/>
    <w:rsid w:val="000731C0"/>
    <w:rsid w:val="00081B92"/>
    <w:rsid w:val="000825DC"/>
    <w:rsid w:val="00082789"/>
    <w:rsid w:val="000873FA"/>
    <w:rsid w:val="00093D3F"/>
    <w:rsid w:val="00093DBB"/>
    <w:rsid w:val="000A0687"/>
    <w:rsid w:val="000B1C3A"/>
    <w:rsid w:val="000C3DBE"/>
    <w:rsid w:val="000C48B1"/>
    <w:rsid w:val="000C6152"/>
    <w:rsid w:val="000D1CAF"/>
    <w:rsid w:val="000D2360"/>
    <w:rsid w:val="000D5CAB"/>
    <w:rsid w:val="000E5EEE"/>
    <w:rsid w:val="000F702F"/>
    <w:rsid w:val="00103D59"/>
    <w:rsid w:val="00111D1D"/>
    <w:rsid w:val="00117EE0"/>
    <w:rsid w:val="00132549"/>
    <w:rsid w:val="0013767B"/>
    <w:rsid w:val="00140416"/>
    <w:rsid w:val="00144DD1"/>
    <w:rsid w:val="00152B94"/>
    <w:rsid w:val="00153409"/>
    <w:rsid w:val="0015644B"/>
    <w:rsid w:val="00160C5C"/>
    <w:rsid w:val="00167CBE"/>
    <w:rsid w:val="00170D75"/>
    <w:rsid w:val="0017463E"/>
    <w:rsid w:val="00177431"/>
    <w:rsid w:val="001854F7"/>
    <w:rsid w:val="0019308C"/>
    <w:rsid w:val="0019744C"/>
    <w:rsid w:val="001C4441"/>
    <w:rsid w:val="001C4DEA"/>
    <w:rsid w:val="001C4EBA"/>
    <w:rsid w:val="001D44B7"/>
    <w:rsid w:val="001D6E92"/>
    <w:rsid w:val="001D76A9"/>
    <w:rsid w:val="001D773C"/>
    <w:rsid w:val="001E1450"/>
    <w:rsid w:val="001E4898"/>
    <w:rsid w:val="001F1732"/>
    <w:rsid w:val="002001D9"/>
    <w:rsid w:val="00212034"/>
    <w:rsid w:val="00214C1D"/>
    <w:rsid w:val="00215BD9"/>
    <w:rsid w:val="00221E7F"/>
    <w:rsid w:val="00230EB9"/>
    <w:rsid w:val="002326F3"/>
    <w:rsid w:val="00241145"/>
    <w:rsid w:val="002477FA"/>
    <w:rsid w:val="002504D8"/>
    <w:rsid w:val="00253302"/>
    <w:rsid w:val="00253850"/>
    <w:rsid w:val="00255DC7"/>
    <w:rsid w:val="002633B2"/>
    <w:rsid w:val="00266F2C"/>
    <w:rsid w:val="00290F36"/>
    <w:rsid w:val="00294C19"/>
    <w:rsid w:val="002B77F8"/>
    <w:rsid w:val="002C45AC"/>
    <w:rsid w:val="002D4F01"/>
    <w:rsid w:val="002E13A5"/>
    <w:rsid w:val="002E355D"/>
    <w:rsid w:val="002E7B88"/>
    <w:rsid w:val="002F1E14"/>
    <w:rsid w:val="003013F2"/>
    <w:rsid w:val="00301DD9"/>
    <w:rsid w:val="00310245"/>
    <w:rsid w:val="003158B0"/>
    <w:rsid w:val="00325A01"/>
    <w:rsid w:val="0034215F"/>
    <w:rsid w:val="003452EA"/>
    <w:rsid w:val="00350C4D"/>
    <w:rsid w:val="003512CB"/>
    <w:rsid w:val="00352E91"/>
    <w:rsid w:val="00354D2F"/>
    <w:rsid w:val="00357943"/>
    <w:rsid w:val="0036111D"/>
    <w:rsid w:val="00367BE4"/>
    <w:rsid w:val="00374A4D"/>
    <w:rsid w:val="00374B24"/>
    <w:rsid w:val="003804DC"/>
    <w:rsid w:val="00380AB3"/>
    <w:rsid w:val="003815FF"/>
    <w:rsid w:val="003A403B"/>
    <w:rsid w:val="003A6E8D"/>
    <w:rsid w:val="003C64BE"/>
    <w:rsid w:val="003C7D26"/>
    <w:rsid w:val="003D405B"/>
    <w:rsid w:val="00401097"/>
    <w:rsid w:val="00410922"/>
    <w:rsid w:val="0042300C"/>
    <w:rsid w:val="004311A5"/>
    <w:rsid w:val="0043201A"/>
    <w:rsid w:val="00432B3D"/>
    <w:rsid w:val="00434072"/>
    <w:rsid w:val="00435204"/>
    <w:rsid w:val="00435A9C"/>
    <w:rsid w:val="00452BDC"/>
    <w:rsid w:val="00453BCB"/>
    <w:rsid w:val="00454C96"/>
    <w:rsid w:val="004604A3"/>
    <w:rsid w:val="00470EB9"/>
    <w:rsid w:val="00493E36"/>
    <w:rsid w:val="004A20E8"/>
    <w:rsid w:val="004A7411"/>
    <w:rsid w:val="004B4258"/>
    <w:rsid w:val="004C0882"/>
    <w:rsid w:val="004C6524"/>
    <w:rsid w:val="004C75B1"/>
    <w:rsid w:val="004D06FA"/>
    <w:rsid w:val="004D21EA"/>
    <w:rsid w:val="004D310B"/>
    <w:rsid w:val="004D416F"/>
    <w:rsid w:val="004E1B30"/>
    <w:rsid w:val="004F6738"/>
    <w:rsid w:val="005227A4"/>
    <w:rsid w:val="0053036B"/>
    <w:rsid w:val="00531CA2"/>
    <w:rsid w:val="00533A4D"/>
    <w:rsid w:val="00535A0C"/>
    <w:rsid w:val="0053688F"/>
    <w:rsid w:val="005426FC"/>
    <w:rsid w:val="0054518E"/>
    <w:rsid w:val="0054545B"/>
    <w:rsid w:val="005459CC"/>
    <w:rsid w:val="00564572"/>
    <w:rsid w:val="005708D1"/>
    <w:rsid w:val="005761C2"/>
    <w:rsid w:val="005979B0"/>
    <w:rsid w:val="005B04E2"/>
    <w:rsid w:val="005B2086"/>
    <w:rsid w:val="005D0D5F"/>
    <w:rsid w:val="005E4375"/>
    <w:rsid w:val="00602080"/>
    <w:rsid w:val="00603D9D"/>
    <w:rsid w:val="006156FC"/>
    <w:rsid w:val="00667BD1"/>
    <w:rsid w:val="00670842"/>
    <w:rsid w:val="006743D9"/>
    <w:rsid w:val="00691A21"/>
    <w:rsid w:val="006A159F"/>
    <w:rsid w:val="006A70A6"/>
    <w:rsid w:val="006C4453"/>
    <w:rsid w:val="006C59AE"/>
    <w:rsid w:val="006C7555"/>
    <w:rsid w:val="006D42E7"/>
    <w:rsid w:val="006E414D"/>
    <w:rsid w:val="006E483A"/>
    <w:rsid w:val="00704915"/>
    <w:rsid w:val="00706C49"/>
    <w:rsid w:val="007079D4"/>
    <w:rsid w:val="00723E2E"/>
    <w:rsid w:val="00734843"/>
    <w:rsid w:val="00753C73"/>
    <w:rsid w:val="00755457"/>
    <w:rsid w:val="00757186"/>
    <w:rsid w:val="00760C57"/>
    <w:rsid w:val="007637B3"/>
    <w:rsid w:val="00784E74"/>
    <w:rsid w:val="00784F45"/>
    <w:rsid w:val="007A2792"/>
    <w:rsid w:val="007A74E6"/>
    <w:rsid w:val="007A78E8"/>
    <w:rsid w:val="007B1BEF"/>
    <w:rsid w:val="007D19B7"/>
    <w:rsid w:val="007D2E77"/>
    <w:rsid w:val="007D67EE"/>
    <w:rsid w:val="007E18EF"/>
    <w:rsid w:val="007E2D0C"/>
    <w:rsid w:val="007E3B45"/>
    <w:rsid w:val="007E3C39"/>
    <w:rsid w:val="00804097"/>
    <w:rsid w:val="0081566A"/>
    <w:rsid w:val="00822538"/>
    <w:rsid w:val="008235FF"/>
    <w:rsid w:val="00827B28"/>
    <w:rsid w:val="008306F1"/>
    <w:rsid w:val="00832E46"/>
    <w:rsid w:val="008364A9"/>
    <w:rsid w:val="008467B5"/>
    <w:rsid w:val="008471FE"/>
    <w:rsid w:val="00847282"/>
    <w:rsid w:val="0085195A"/>
    <w:rsid w:val="00852A3E"/>
    <w:rsid w:val="00854A26"/>
    <w:rsid w:val="0087581B"/>
    <w:rsid w:val="00886E94"/>
    <w:rsid w:val="00891E2D"/>
    <w:rsid w:val="008931B6"/>
    <w:rsid w:val="008948A6"/>
    <w:rsid w:val="008A1041"/>
    <w:rsid w:val="008A384F"/>
    <w:rsid w:val="008A517E"/>
    <w:rsid w:val="008B4DF2"/>
    <w:rsid w:val="008D3C9A"/>
    <w:rsid w:val="00900948"/>
    <w:rsid w:val="00906FE6"/>
    <w:rsid w:val="00922B56"/>
    <w:rsid w:val="0092337F"/>
    <w:rsid w:val="00923AC4"/>
    <w:rsid w:val="00923DA5"/>
    <w:rsid w:val="009255DF"/>
    <w:rsid w:val="0093402F"/>
    <w:rsid w:val="00940029"/>
    <w:rsid w:val="009433D6"/>
    <w:rsid w:val="009446D4"/>
    <w:rsid w:val="00951420"/>
    <w:rsid w:val="00956C5E"/>
    <w:rsid w:val="00957C58"/>
    <w:rsid w:val="00961859"/>
    <w:rsid w:val="00980084"/>
    <w:rsid w:val="00987303"/>
    <w:rsid w:val="009900F5"/>
    <w:rsid w:val="00995372"/>
    <w:rsid w:val="009964A7"/>
    <w:rsid w:val="009A7CC5"/>
    <w:rsid w:val="009D2B99"/>
    <w:rsid w:val="009E1716"/>
    <w:rsid w:val="009E6B85"/>
    <w:rsid w:val="009E7C36"/>
    <w:rsid w:val="009F2D86"/>
    <w:rsid w:val="009F4628"/>
    <w:rsid w:val="00A00B5A"/>
    <w:rsid w:val="00A026B0"/>
    <w:rsid w:val="00A2038C"/>
    <w:rsid w:val="00A22720"/>
    <w:rsid w:val="00A30DCD"/>
    <w:rsid w:val="00A30F3C"/>
    <w:rsid w:val="00A31EA9"/>
    <w:rsid w:val="00A640B2"/>
    <w:rsid w:val="00A82B13"/>
    <w:rsid w:val="00A92C95"/>
    <w:rsid w:val="00A95915"/>
    <w:rsid w:val="00A97CE1"/>
    <w:rsid w:val="00AA4855"/>
    <w:rsid w:val="00AB3500"/>
    <w:rsid w:val="00AD1ADA"/>
    <w:rsid w:val="00AD7518"/>
    <w:rsid w:val="00AE0075"/>
    <w:rsid w:val="00AE060D"/>
    <w:rsid w:val="00AE12C2"/>
    <w:rsid w:val="00AE5A5B"/>
    <w:rsid w:val="00AE6C1A"/>
    <w:rsid w:val="00AF57A0"/>
    <w:rsid w:val="00B01D47"/>
    <w:rsid w:val="00B057DD"/>
    <w:rsid w:val="00B14010"/>
    <w:rsid w:val="00B2659A"/>
    <w:rsid w:val="00B32347"/>
    <w:rsid w:val="00B40331"/>
    <w:rsid w:val="00B42A8B"/>
    <w:rsid w:val="00B60517"/>
    <w:rsid w:val="00B71C0E"/>
    <w:rsid w:val="00B71F36"/>
    <w:rsid w:val="00B946EE"/>
    <w:rsid w:val="00BA4536"/>
    <w:rsid w:val="00BA5D49"/>
    <w:rsid w:val="00BA7A36"/>
    <w:rsid w:val="00BB6D96"/>
    <w:rsid w:val="00BC5128"/>
    <w:rsid w:val="00BC5243"/>
    <w:rsid w:val="00BD1E9A"/>
    <w:rsid w:val="00BE7F89"/>
    <w:rsid w:val="00BF073D"/>
    <w:rsid w:val="00C16C02"/>
    <w:rsid w:val="00C252E0"/>
    <w:rsid w:val="00C57170"/>
    <w:rsid w:val="00C6619E"/>
    <w:rsid w:val="00C84143"/>
    <w:rsid w:val="00C964F5"/>
    <w:rsid w:val="00CA04C8"/>
    <w:rsid w:val="00CB47D5"/>
    <w:rsid w:val="00CC1ECA"/>
    <w:rsid w:val="00CC4436"/>
    <w:rsid w:val="00CC6667"/>
    <w:rsid w:val="00CD4A78"/>
    <w:rsid w:val="00CE142C"/>
    <w:rsid w:val="00CE477A"/>
    <w:rsid w:val="00CF7F7F"/>
    <w:rsid w:val="00D14949"/>
    <w:rsid w:val="00D161D7"/>
    <w:rsid w:val="00D1646D"/>
    <w:rsid w:val="00D43BBD"/>
    <w:rsid w:val="00D4608B"/>
    <w:rsid w:val="00D523C5"/>
    <w:rsid w:val="00D5418B"/>
    <w:rsid w:val="00D65BBF"/>
    <w:rsid w:val="00D80989"/>
    <w:rsid w:val="00D85B38"/>
    <w:rsid w:val="00D92499"/>
    <w:rsid w:val="00D939A0"/>
    <w:rsid w:val="00D94224"/>
    <w:rsid w:val="00D942A6"/>
    <w:rsid w:val="00D960AF"/>
    <w:rsid w:val="00DA6742"/>
    <w:rsid w:val="00DB790B"/>
    <w:rsid w:val="00DC73F3"/>
    <w:rsid w:val="00DD65D3"/>
    <w:rsid w:val="00DE1878"/>
    <w:rsid w:val="00DE2A6E"/>
    <w:rsid w:val="00DF03E5"/>
    <w:rsid w:val="00DF47C8"/>
    <w:rsid w:val="00DF5AD5"/>
    <w:rsid w:val="00E10CBD"/>
    <w:rsid w:val="00E336BE"/>
    <w:rsid w:val="00E34256"/>
    <w:rsid w:val="00E36518"/>
    <w:rsid w:val="00E458B4"/>
    <w:rsid w:val="00E61C10"/>
    <w:rsid w:val="00E6599E"/>
    <w:rsid w:val="00E67B98"/>
    <w:rsid w:val="00E70F7E"/>
    <w:rsid w:val="00E76D12"/>
    <w:rsid w:val="00E829CD"/>
    <w:rsid w:val="00E83248"/>
    <w:rsid w:val="00E86C60"/>
    <w:rsid w:val="00E90CBE"/>
    <w:rsid w:val="00E911C0"/>
    <w:rsid w:val="00EA4CCE"/>
    <w:rsid w:val="00EA73C8"/>
    <w:rsid w:val="00EB196F"/>
    <w:rsid w:val="00EC5AC2"/>
    <w:rsid w:val="00ED20B6"/>
    <w:rsid w:val="00EF18B5"/>
    <w:rsid w:val="00EF55FB"/>
    <w:rsid w:val="00F00759"/>
    <w:rsid w:val="00F1481C"/>
    <w:rsid w:val="00F36ED3"/>
    <w:rsid w:val="00F378DE"/>
    <w:rsid w:val="00F40D4E"/>
    <w:rsid w:val="00F43993"/>
    <w:rsid w:val="00F45AB7"/>
    <w:rsid w:val="00F50AA9"/>
    <w:rsid w:val="00F51446"/>
    <w:rsid w:val="00F54E51"/>
    <w:rsid w:val="00F561E5"/>
    <w:rsid w:val="00F62BEF"/>
    <w:rsid w:val="00F74437"/>
    <w:rsid w:val="00F76F3D"/>
    <w:rsid w:val="00F84D0E"/>
    <w:rsid w:val="00FB3DBC"/>
    <w:rsid w:val="00FC1F4D"/>
    <w:rsid w:val="00FC25AF"/>
    <w:rsid w:val="00FC5AA8"/>
    <w:rsid w:val="00FC7EAB"/>
    <w:rsid w:val="00FE6637"/>
    <w:rsid w:val="00FF4C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DADCA3-F13F-42C0-9CA3-BCFC1EEEC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AC2"/>
    <w:pPr>
      <w:spacing w:after="200" w:line="276" w:lineRule="auto"/>
    </w:pPr>
    <w:rPr>
      <w:sz w:val="22"/>
      <w:szCs w:val="22"/>
      <w:lang w:val="uk-UA" w:eastAsia="uk-UA"/>
    </w:rPr>
  </w:style>
  <w:style w:type="paragraph" w:styleId="4">
    <w:name w:val="heading 4"/>
    <w:basedOn w:val="a"/>
    <w:next w:val="a"/>
    <w:link w:val="40"/>
    <w:qFormat/>
    <w:rsid w:val="00350C4D"/>
    <w:pPr>
      <w:keepNext/>
      <w:tabs>
        <w:tab w:val="left" w:pos="5070"/>
        <w:tab w:val="left" w:pos="5730"/>
      </w:tabs>
      <w:spacing w:after="0" w:line="240" w:lineRule="auto"/>
      <w:jc w:val="both"/>
      <w:outlineLvl w:val="3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8B4DF2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a3">
    <w:name w:val="Block Text"/>
    <w:basedOn w:val="a"/>
    <w:rsid w:val="008B4DF2"/>
    <w:pPr>
      <w:spacing w:after="0" w:line="240" w:lineRule="auto"/>
      <w:ind w:left="4253" w:right="-1333"/>
      <w:jc w:val="both"/>
    </w:pPr>
    <w:rPr>
      <w:rFonts w:ascii="Times New Roman" w:hAnsi="Times New Roman"/>
      <w:sz w:val="24"/>
      <w:szCs w:val="20"/>
    </w:rPr>
  </w:style>
  <w:style w:type="paragraph" w:styleId="a4">
    <w:name w:val="List Paragraph"/>
    <w:basedOn w:val="a"/>
    <w:uiPriority w:val="34"/>
    <w:qFormat/>
    <w:rsid w:val="008B4DF2"/>
    <w:pPr>
      <w:ind w:left="720"/>
      <w:contextualSpacing/>
    </w:pPr>
  </w:style>
  <w:style w:type="character" w:customStyle="1" w:styleId="a5">
    <w:name w:val="Основной текст_"/>
    <w:link w:val="1"/>
    <w:rsid w:val="009964A7"/>
    <w:rPr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5"/>
    <w:rsid w:val="009964A7"/>
    <w:pPr>
      <w:shd w:val="clear" w:color="auto" w:fill="FFFFFF"/>
      <w:spacing w:after="0" w:line="230" w:lineRule="exact"/>
      <w:ind w:hanging="1780"/>
      <w:jc w:val="both"/>
    </w:pPr>
    <w:rPr>
      <w:sz w:val="18"/>
      <w:szCs w:val="18"/>
    </w:rPr>
  </w:style>
  <w:style w:type="paragraph" w:customStyle="1" w:styleId="10">
    <w:name w:val="Знак Знак Знак Знак Знак Знак Знак Знак Знак Знак Знак Знак Знак Знак Знак1 Знак"/>
    <w:basedOn w:val="a"/>
    <w:rsid w:val="00DE1878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Plain Text"/>
    <w:aliases w:val="Текст Знак1,Текст Знак Знак"/>
    <w:basedOn w:val="a"/>
    <w:link w:val="2"/>
    <w:rsid w:val="00DE1878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rsid w:val="00DE1878"/>
    <w:rPr>
      <w:rFonts w:ascii="Consolas" w:hAnsi="Consolas" w:cs="Consolas"/>
      <w:sz w:val="21"/>
      <w:szCs w:val="21"/>
    </w:rPr>
  </w:style>
  <w:style w:type="character" w:customStyle="1" w:styleId="2">
    <w:name w:val="Текст Знак2"/>
    <w:aliases w:val="Текст Знак1 Знак,Текст Знак Знак Знак"/>
    <w:link w:val="a6"/>
    <w:rsid w:val="00DE1878"/>
    <w:rPr>
      <w:rFonts w:ascii="Courier New" w:eastAsia="Times New Roman" w:hAnsi="Courier New" w:cs="Courier New"/>
      <w:sz w:val="20"/>
      <w:szCs w:val="20"/>
      <w:lang w:val="uk-UA"/>
    </w:rPr>
  </w:style>
  <w:style w:type="paragraph" w:customStyle="1" w:styleId="11">
    <w:name w:val="Абзац списка1"/>
    <w:basedOn w:val="a"/>
    <w:rsid w:val="002C45AC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41">
    <w:name w:val="заголовок 4"/>
    <w:basedOn w:val="a"/>
    <w:next w:val="a"/>
    <w:rsid w:val="001E4898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8">
    <w:name w:val="No Spacing"/>
    <w:basedOn w:val="a"/>
    <w:uiPriority w:val="1"/>
    <w:qFormat/>
    <w:rsid w:val="002633B2"/>
    <w:pPr>
      <w:spacing w:after="0" w:line="240" w:lineRule="auto"/>
    </w:pPr>
    <w:rPr>
      <w:rFonts w:ascii="Cambria" w:eastAsia="Calibri" w:hAnsi="Cambria"/>
      <w:lang w:eastAsia="en-US"/>
    </w:rPr>
  </w:style>
  <w:style w:type="paragraph" w:customStyle="1" w:styleId="12">
    <w:name w:val="Без интервала1"/>
    <w:rsid w:val="008948A6"/>
    <w:rPr>
      <w:sz w:val="22"/>
      <w:szCs w:val="22"/>
      <w:lang w:val="uk-UA" w:eastAsia="uk-UA"/>
    </w:rPr>
  </w:style>
  <w:style w:type="paragraph" w:styleId="a9">
    <w:name w:val="Body Text Indent"/>
    <w:basedOn w:val="a"/>
    <w:link w:val="aa"/>
    <w:rsid w:val="00167CBE"/>
    <w:pPr>
      <w:spacing w:after="0" w:line="240" w:lineRule="auto"/>
      <w:ind w:firstLine="540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с отступом Знак"/>
    <w:link w:val="a9"/>
    <w:rsid w:val="00167CBE"/>
    <w:rPr>
      <w:rFonts w:ascii="Times New Roman" w:eastAsia="Times New Roman" w:hAnsi="Times New Roman" w:cs="Times New Roman"/>
      <w:sz w:val="24"/>
      <w:szCs w:val="24"/>
      <w:lang w:val="uk-UA"/>
    </w:rPr>
  </w:style>
  <w:style w:type="character" w:styleId="ab">
    <w:name w:val="page number"/>
    <w:basedOn w:val="a0"/>
    <w:rsid w:val="004B4258"/>
  </w:style>
  <w:style w:type="character" w:styleId="ac">
    <w:name w:val="Strong"/>
    <w:qFormat/>
    <w:rsid w:val="00AD1ADA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3520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435204"/>
    <w:rPr>
      <w:rFonts w:ascii="Arial" w:hAnsi="Arial" w:cs="Arial"/>
      <w:sz w:val="18"/>
      <w:szCs w:val="18"/>
    </w:rPr>
  </w:style>
  <w:style w:type="paragraph" w:customStyle="1" w:styleId="Default">
    <w:name w:val="Default"/>
    <w:rsid w:val="003C64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uk-UA" w:eastAsia="en-US"/>
    </w:rPr>
  </w:style>
  <w:style w:type="paragraph" w:styleId="20">
    <w:name w:val="Body Text 2"/>
    <w:basedOn w:val="a"/>
    <w:link w:val="21"/>
    <w:uiPriority w:val="99"/>
    <w:semiHidden/>
    <w:unhideWhenUsed/>
    <w:rsid w:val="00093DBB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093DBB"/>
  </w:style>
  <w:style w:type="paragraph" w:customStyle="1" w:styleId="22">
    <w:name w:val="Знак Знак2 Знак Знак Знак Знак"/>
    <w:basedOn w:val="a"/>
    <w:rsid w:val="00093DB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Body Text"/>
    <w:basedOn w:val="a"/>
    <w:link w:val="af0"/>
    <w:uiPriority w:val="99"/>
    <w:semiHidden/>
    <w:unhideWhenUsed/>
    <w:rsid w:val="00350C4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350C4D"/>
  </w:style>
  <w:style w:type="character" w:customStyle="1" w:styleId="40">
    <w:name w:val="Заголовок 4 Знак"/>
    <w:link w:val="4"/>
    <w:rsid w:val="00350C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3">
    <w:name w:val="Знак Знак Знак Знак Знак Знак Знак Знак Знак Знак Знак Знак Знак Знак Знак1 Знак"/>
    <w:basedOn w:val="a"/>
    <w:rsid w:val="0053036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Normal (Web)"/>
    <w:basedOn w:val="a"/>
    <w:uiPriority w:val="99"/>
    <w:rsid w:val="005303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2">
    <w:name w:val="List"/>
    <w:basedOn w:val="af"/>
    <w:rsid w:val="00F40D4E"/>
    <w:pPr>
      <w:suppressAutoHyphens/>
      <w:spacing w:line="240" w:lineRule="auto"/>
    </w:pPr>
    <w:rPr>
      <w:rFonts w:ascii="Arial" w:hAnsi="Arial" w:cs="Tahoma"/>
      <w:sz w:val="24"/>
      <w:szCs w:val="24"/>
      <w:lang w:val="ru-RU" w:eastAsia="ar-SA"/>
    </w:rPr>
  </w:style>
  <w:style w:type="paragraph" w:customStyle="1" w:styleId="af3">
    <w:name w:val="Знак"/>
    <w:basedOn w:val="a"/>
    <w:rsid w:val="005761C2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"/>
    <w:rsid w:val="005761C2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Title"/>
    <w:basedOn w:val="a"/>
    <w:next w:val="a"/>
    <w:link w:val="af6"/>
    <w:uiPriority w:val="99"/>
    <w:qFormat/>
    <w:rsid w:val="00784F45"/>
    <w:pPr>
      <w:spacing w:after="0" w:line="240" w:lineRule="auto"/>
      <w:contextualSpacing/>
    </w:pPr>
    <w:rPr>
      <w:rFonts w:ascii="Cambria" w:hAnsi="Cambria"/>
      <w:spacing w:val="-10"/>
      <w:kern w:val="28"/>
      <w:sz w:val="56"/>
      <w:szCs w:val="56"/>
      <w:lang w:val="ru-RU" w:eastAsia="ru-RU"/>
    </w:rPr>
  </w:style>
  <w:style w:type="character" w:customStyle="1" w:styleId="af6">
    <w:name w:val="Название Знак"/>
    <w:link w:val="af5"/>
    <w:uiPriority w:val="99"/>
    <w:rsid w:val="00784F45"/>
    <w:rPr>
      <w:rFonts w:ascii="Cambria" w:hAnsi="Cambria"/>
      <w:spacing w:val="-10"/>
      <w:kern w:val="28"/>
      <w:sz w:val="56"/>
      <w:szCs w:val="56"/>
    </w:rPr>
  </w:style>
  <w:style w:type="character" w:customStyle="1" w:styleId="rvts0">
    <w:name w:val="rvts0"/>
    <w:rsid w:val="00380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8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F379A-A827-4BC5-8EB1-A06A85062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RePack by Diakov</cp:lastModifiedBy>
  <cp:revision>21</cp:revision>
  <cp:lastPrinted>2018-12-03T08:34:00Z</cp:lastPrinted>
  <dcterms:created xsi:type="dcterms:W3CDTF">2018-11-22T07:38:00Z</dcterms:created>
  <dcterms:modified xsi:type="dcterms:W3CDTF">2018-12-03T09:04:00Z</dcterms:modified>
</cp:coreProperties>
</file>